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CD" w:rsidRDefault="000C12D2" w:rsidP="000C12D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 </w:t>
      </w:r>
      <w:proofErr w:type="spellStart"/>
      <w:r>
        <w:rPr>
          <w:b/>
          <w:sz w:val="32"/>
          <w:szCs w:val="32"/>
        </w:rPr>
        <w:t>Debreceni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Egye</w:t>
      </w:r>
      <w:r w:rsidR="00212152">
        <w:rPr>
          <w:b/>
          <w:sz w:val="32"/>
          <w:szCs w:val="32"/>
        </w:rPr>
        <w:t>tem</w:t>
      </w:r>
      <w:proofErr w:type="spellEnd"/>
      <w:r w:rsidR="00212152">
        <w:rPr>
          <w:b/>
          <w:sz w:val="32"/>
          <w:szCs w:val="32"/>
        </w:rPr>
        <w:t xml:space="preserve"> </w:t>
      </w:r>
      <w:proofErr w:type="spellStart"/>
      <w:r w:rsidR="00212152">
        <w:rPr>
          <w:b/>
          <w:sz w:val="32"/>
          <w:szCs w:val="32"/>
        </w:rPr>
        <w:t>Klinikai</w:t>
      </w:r>
      <w:proofErr w:type="spellEnd"/>
      <w:r w:rsidR="00212152">
        <w:rPr>
          <w:b/>
          <w:sz w:val="32"/>
          <w:szCs w:val="32"/>
        </w:rPr>
        <w:t xml:space="preserve"> </w:t>
      </w:r>
      <w:proofErr w:type="spellStart"/>
      <w:r w:rsidR="00212152">
        <w:rPr>
          <w:b/>
          <w:sz w:val="32"/>
          <w:szCs w:val="32"/>
        </w:rPr>
        <w:t>Központ</w:t>
      </w:r>
      <w:proofErr w:type="spellEnd"/>
      <w:r w:rsidR="00212152">
        <w:rPr>
          <w:b/>
          <w:sz w:val="32"/>
          <w:szCs w:val="32"/>
        </w:rPr>
        <w:t xml:space="preserve"> </w:t>
      </w:r>
      <w:proofErr w:type="spellStart"/>
      <w:r w:rsidR="00212152">
        <w:rPr>
          <w:b/>
          <w:sz w:val="32"/>
          <w:szCs w:val="32"/>
        </w:rPr>
        <w:t>által</w:t>
      </w:r>
      <w:proofErr w:type="spellEnd"/>
      <w:r w:rsidR="00212152">
        <w:rPr>
          <w:b/>
          <w:sz w:val="32"/>
          <w:szCs w:val="32"/>
        </w:rPr>
        <w:t xml:space="preserve"> 2023-ba</w:t>
      </w:r>
      <w:r>
        <w:rPr>
          <w:b/>
          <w:sz w:val="32"/>
          <w:szCs w:val="32"/>
        </w:rPr>
        <w:t xml:space="preserve">n </w:t>
      </w:r>
      <w:proofErr w:type="spellStart"/>
      <w:r>
        <w:rPr>
          <w:b/>
          <w:sz w:val="32"/>
          <w:szCs w:val="32"/>
        </w:rPr>
        <w:t>meghirdetett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rezidens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keretszámok</w:t>
      </w:r>
      <w:proofErr w:type="spellEnd"/>
    </w:p>
    <w:tbl>
      <w:tblPr>
        <w:tblW w:w="14317" w:type="dxa"/>
        <w:tblInd w:w="-57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36"/>
        <w:gridCol w:w="4110"/>
        <w:gridCol w:w="1403"/>
        <w:gridCol w:w="2132"/>
        <w:gridCol w:w="4536"/>
      </w:tblGrid>
      <w:tr w:rsidR="00212152" w:rsidRPr="00212152" w:rsidTr="00212152">
        <w:trPr>
          <w:trHeight w:val="61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Munka1!A1:E38"/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Szakképzés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megnevezése</w:t>
            </w:r>
            <w:bookmarkEnd w:id="1"/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Egészségügyi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szolgáltató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neve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Álláshelyek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száma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fő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Kapcsolattartó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neve (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akinél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rezidensek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érdeklődhetnek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Kapcsolattartó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email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címe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ahol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rezidensek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érdeklődhetnek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Aneszteziológia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intenzív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terápia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Kenézy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Gyula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Aneszteziológiai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Intenzív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Terápiás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Selmeczi-Tóth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Zoltánné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kepzeskoordinacio@med.unideb.hu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Pszichiátria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Kenézy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Gyula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Felnőtt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Pszichiátriai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Selmeczi-Tóth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Zoltánné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kepzeskoordinacio@med.unideb.hu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Ifjúságpszichiátria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Kenézy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Gyula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Ifjúságpszichiátriai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Selmeczi-Tóth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Zoltánné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kepzeskoordinacio@med.unideb.hu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Kenézy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Gyula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Központi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Diagnosztika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Selmeczi-Tóth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Zoltánné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kepzeskoordinacio@med.unideb.hu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Oxyológia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sürgősségi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orvostan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Kenézy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Gyula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Sürgősségi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Betegellátó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Selmeczi-Tóth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Zoltánné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kepzeskoordinacio@med.unideb.hu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Szemészet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Kenézy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Gyula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Szemészeti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Selmeczi-Tóth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Zoltánné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kepzeskoordinacio@med.unideb.hu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Ortopédia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Kenézy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Gyula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Kézsebészeti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Selmeczi-Tóth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Zoltánné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kepzeskoordinacio@med.unideb.hu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Aneszteziológia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intenzív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terápia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Aneszteziológiai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Intenzív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Terápiás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Rózsáné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Dávid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Ildikó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david@med.unideb.hu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Belgyógyászat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Belgyógyászati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Éva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ekovacs@belklinika.com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Plasztikai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égés-sebészet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Bőrgyógyászati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Táboriné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Varga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dermatologia@med.unideb.hu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Szakfogorvos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Fogorvosi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szolgálat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Menyhárt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Éva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menyhart.eva@dental.unideb.hu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Fül-orr-gégegyógyászat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Fül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-Orr-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Gégészeti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Fej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Nyaksebészeti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Dzsula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Katalin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dzsula.katalin@med.unideb.hu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Gasztroenterológia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Gasztroenterológiai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Szabóné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Tömöri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Enikő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tomori.eniko@med.unideb.hu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Csecsemő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gyermekgyógyászat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Gyermekgyógyászati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Tóthné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Frida Edit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frida.edit@med.unideb.hu</w:t>
              </w:r>
            </w:hyperlink>
          </w:p>
        </w:tc>
      </w:tr>
      <w:tr w:rsidR="00212152" w:rsidRPr="00212152" w:rsidTr="00212152">
        <w:trPr>
          <w:trHeight w:val="60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Csecsemő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gyermekgyógyászat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házi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gyermekorvos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Gyermekgyógyászati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Tóthné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Frida Edit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frida.edit@med.unideb.hu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32540F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12152"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212152"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ázi-klinikai</w:t>
            </w:r>
            <w:proofErr w:type="spellEnd"/>
            <w:r w:rsidR="00212152"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2152"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szakgyógyszerész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Gyógyszertár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Csík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Katalin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csik.katalin@med.unideb.hu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Igazságügyi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orvostan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Igazságügyi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Orvostan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Szabó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Dóra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dora.szabo@med.unideb.hu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Infektológia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Infektológiai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Fábián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fabian.edit@med.unideb.hu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Kardiológia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Kardiológiai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Szívsebészeti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Kardiológia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Görögh-Jóvér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gorogh-jover.anita@med.unideb.hu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Szívsebészet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Kardiológiai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Szívsebészeti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Szívsebészet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Mester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Emma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Emese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mester.emma.emese@med.unideb.hu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genetika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Laboratóriumi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Kópis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Ildikó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szildiko@med.unideb.hu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laboratóriumi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genetika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Laboratóriumi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Kópis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Ildikó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szildiko@med.unideb.hu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Kunné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Kóti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Adrienn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1215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neuro@med.unideb.hu</w:t>
            </w:r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onkológia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Onkológiai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Menyhárt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menyhart.erika@med.unideb.hu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Sugárterápia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Onkoradiológiai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Papp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Judit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papp.judit007@gmail.com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Ortopédia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Ortopédiai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Pataki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Éva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peva@med.unideb.hu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Nukleáris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Orvosi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Képalkotó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Nukleáris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Andirkó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Mónika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andirko.monika@med.unideb.hu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Orvosi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Képalkotó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Radiológia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Gallasz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Szilvia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gallasz.szilvia@med.unideb.hu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Orvosi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mikrobiológia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Orvosi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Mikrobiológia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Sári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Erika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mikro@med.unideb.hu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Pathológia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Nagy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Attiláné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nagy.attilane@med.unideb.hu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Érsebészet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Sebészeti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Linzenbold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linani@med.unideb.hu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Sebészet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Sebészeti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Linzenbold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linani@med.unideb.hu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Oxyológia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sürgősségi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orvostan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Sürgősségi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Pákh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Zsuzsanna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pakh.zsuzsanna@med.unideb.hu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Szemészet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Szemklinika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Mende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Annamária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szemklinika@med.unideb.hu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Szülészet-nőgyógyászat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Szülészeti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Nőgyógyászati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Varga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Gyöngyi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gyvarga@med.unideb.hu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Tüdőgyógyászat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Tüdőgyógyászati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Kissné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Mona Erika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emona@med.unideb.hu</w:t>
              </w:r>
            </w:hyperlink>
          </w:p>
        </w:tc>
      </w:tr>
      <w:tr w:rsidR="00212152" w:rsidRPr="00212152" w:rsidTr="00212152">
        <w:trPr>
          <w:trHeight w:val="49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Urológia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KK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Nagyerdei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Campus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Urológiai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152" w:rsidRPr="00212152" w:rsidRDefault="00212152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Forgó</w:t>
            </w:r>
            <w:proofErr w:type="spellEnd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Ildikó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52" w:rsidRPr="00212152" w:rsidRDefault="00833304" w:rsidP="0021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212152" w:rsidRPr="0021215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iforgo@med.unideb.hu</w:t>
              </w:r>
            </w:hyperlink>
          </w:p>
        </w:tc>
      </w:tr>
    </w:tbl>
    <w:p w:rsidR="000C12D2" w:rsidRDefault="000C12D2" w:rsidP="000C12D2">
      <w:pPr>
        <w:jc w:val="center"/>
        <w:rPr>
          <w:b/>
          <w:sz w:val="32"/>
          <w:szCs w:val="32"/>
        </w:rPr>
      </w:pPr>
    </w:p>
    <w:p w:rsidR="00151902" w:rsidRPr="00ED572A" w:rsidRDefault="00151902" w:rsidP="00151902">
      <w:pPr>
        <w:rPr>
          <w:b/>
          <w:sz w:val="24"/>
          <w:szCs w:val="24"/>
        </w:rPr>
      </w:pPr>
      <w:proofErr w:type="spellStart"/>
      <w:r w:rsidRPr="00ED572A">
        <w:rPr>
          <w:b/>
          <w:sz w:val="24"/>
          <w:szCs w:val="24"/>
        </w:rPr>
        <w:t>Kérjük</w:t>
      </w:r>
      <w:proofErr w:type="spellEnd"/>
      <w:r w:rsidRPr="00ED572A">
        <w:rPr>
          <w:b/>
          <w:sz w:val="24"/>
          <w:szCs w:val="24"/>
        </w:rPr>
        <w:t xml:space="preserve">, </w:t>
      </w:r>
      <w:proofErr w:type="spellStart"/>
      <w:r w:rsidRPr="00ED572A">
        <w:rPr>
          <w:b/>
          <w:sz w:val="24"/>
          <w:szCs w:val="24"/>
        </w:rPr>
        <w:t>hogy</w:t>
      </w:r>
      <w:proofErr w:type="spellEnd"/>
      <w:r w:rsidRPr="00ED572A">
        <w:rPr>
          <w:b/>
          <w:sz w:val="24"/>
          <w:szCs w:val="24"/>
        </w:rPr>
        <w:t xml:space="preserve"> a </w:t>
      </w:r>
      <w:proofErr w:type="spellStart"/>
      <w:r w:rsidRPr="00ED572A">
        <w:rPr>
          <w:b/>
          <w:sz w:val="24"/>
          <w:szCs w:val="24"/>
        </w:rPr>
        <w:t>rezidens</w:t>
      </w:r>
      <w:proofErr w:type="spellEnd"/>
      <w:r w:rsidRPr="00ED572A"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helyek</w:t>
      </w:r>
      <w:proofErr w:type="spellEnd"/>
      <w:r w:rsidRPr="00ED572A"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iránt</w:t>
      </w:r>
      <w:proofErr w:type="spellEnd"/>
      <w:r w:rsidRPr="00ED572A"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érdeklődők</w:t>
      </w:r>
      <w:proofErr w:type="spellEnd"/>
      <w:r w:rsidRPr="00ED572A"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keressék</w:t>
      </w:r>
      <w:proofErr w:type="spellEnd"/>
      <w:r w:rsidRPr="00ED572A">
        <w:rPr>
          <w:b/>
          <w:sz w:val="24"/>
          <w:szCs w:val="24"/>
        </w:rPr>
        <w:t xml:space="preserve"> </w:t>
      </w:r>
      <w:proofErr w:type="spellStart"/>
      <w:proofErr w:type="gramStart"/>
      <w:r w:rsidRPr="00ED572A">
        <w:rPr>
          <w:b/>
          <w:sz w:val="24"/>
          <w:szCs w:val="24"/>
        </w:rPr>
        <w:t>az</w:t>
      </w:r>
      <w:proofErr w:type="spellEnd"/>
      <w:proofErr w:type="gramEnd"/>
      <w:r w:rsidRPr="00ED572A"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adott</w:t>
      </w:r>
      <w:proofErr w:type="spellEnd"/>
      <w:r w:rsidRPr="00ED572A"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szakmánál</w:t>
      </w:r>
      <w:proofErr w:type="spellEnd"/>
      <w:r w:rsidRPr="00ED572A"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megjelölt</w:t>
      </w:r>
      <w:proofErr w:type="spellEnd"/>
      <w:r w:rsidRPr="00ED572A"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kapcsolattartót</w:t>
      </w:r>
      <w:proofErr w:type="spellEnd"/>
      <w:r w:rsidRPr="00ED572A">
        <w:rPr>
          <w:b/>
          <w:sz w:val="24"/>
          <w:szCs w:val="24"/>
        </w:rPr>
        <w:t>.</w:t>
      </w:r>
    </w:p>
    <w:p w:rsidR="00151902" w:rsidRDefault="00151902">
      <w:r w:rsidRPr="00ED572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ED572A">
        <w:rPr>
          <w:b/>
          <w:sz w:val="24"/>
          <w:szCs w:val="24"/>
        </w:rPr>
        <w:t>Szak</w:t>
      </w:r>
      <w:proofErr w:type="spellEnd"/>
      <w:r w:rsidRPr="00ED572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és</w:t>
      </w:r>
      <w:proofErr w:type="spellEnd"/>
      <w:r w:rsidRPr="00ED572A"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Továbbképzési</w:t>
      </w:r>
      <w:proofErr w:type="spellEnd"/>
      <w:r w:rsidRPr="00ED572A">
        <w:rPr>
          <w:b/>
          <w:sz w:val="24"/>
          <w:szCs w:val="24"/>
        </w:rPr>
        <w:t xml:space="preserve"> </w:t>
      </w:r>
      <w:proofErr w:type="spellStart"/>
      <w:r w:rsidRPr="00ED572A">
        <w:rPr>
          <w:b/>
          <w:sz w:val="24"/>
          <w:szCs w:val="24"/>
        </w:rPr>
        <w:t>Központ</w:t>
      </w:r>
      <w:proofErr w:type="spellEnd"/>
    </w:p>
    <w:sectPr w:rsidR="00151902" w:rsidSect="000C12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2"/>
    <w:rsid w:val="000C12D2"/>
    <w:rsid w:val="00151902"/>
    <w:rsid w:val="00154C7B"/>
    <w:rsid w:val="00212152"/>
    <w:rsid w:val="0032540F"/>
    <w:rsid w:val="00331A00"/>
    <w:rsid w:val="00833304"/>
    <w:rsid w:val="00970BFA"/>
    <w:rsid w:val="00E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223E5-8764-4088-ACE1-3D1B7FD7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ri.eniko@med.unideb.hu" TargetMode="External"/><Relationship Id="rId13" Type="http://schemas.openxmlformats.org/officeDocument/2006/relationships/hyperlink" Target="mailto:mester.emma.emese@med.unideb.hu" TargetMode="External"/><Relationship Id="rId18" Type="http://schemas.openxmlformats.org/officeDocument/2006/relationships/hyperlink" Target="mailto:peva@med.unideb.hu" TargetMode="External"/><Relationship Id="rId26" Type="http://schemas.openxmlformats.org/officeDocument/2006/relationships/hyperlink" Target="mailto:szemklinika@med.unideb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kro@med.unideb.hu" TargetMode="External"/><Relationship Id="rId7" Type="http://schemas.openxmlformats.org/officeDocument/2006/relationships/hyperlink" Target="mailto:dzsula.katalin@med.unideb.hu" TargetMode="External"/><Relationship Id="rId12" Type="http://schemas.openxmlformats.org/officeDocument/2006/relationships/hyperlink" Target="mailto:gorogh-jover.anita@med.unideb.hu" TargetMode="External"/><Relationship Id="rId17" Type="http://schemas.openxmlformats.org/officeDocument/2006/relationships/hyperlink" Target="mailto:papp.judit007@gmail.com" TargetMode="External"/><Relationship Id="rId25" Type="http://schemas.openxmlformats.org/officeDocument/2006/relationships/hyperlink" Target="mailto:pakh.zsuzsanna@med.unideb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nyhart.erika@med.unideb.hu" TargetMode="External"/><Relationship Id="rId20" Type="http://schemas.openxmlformats.org/officeDocument/2006/relationships/hyperlink" Target="mailto:gallasz.szilvia@med.unideb.hu" TargetMode="External"/><Relationship Id="rId29" Type="http://schemas.openxmlformats.org/officeDocument/2006/relationships/hyperlink" Target="mailto:iforgo@med.unideb.hu" TargetMode="External"/><Relationship Id="rId1" Type="http://schemas.openxmlformats.org/officeDocument/2006/relationships/styles" Target="styles.xml"/><Relationship Id="rId6" Type="http://schemas.openxmlformats.org/officeDocument/2006/relationships/hyperlink" Target="mailto:ekovacs@belklinika.com" TargetMode="External"/><Relationship Id="rId11" Type="http://schemas.openxmlformats.org/officeDocument/2006/relationships/hyperlink" Target="mailto:fabian.edit@med.unideb.hu" TargetMode="External"/><Relationship Id="rId24" Type="http://schemas.openxmlformats.org/officeDocument/2006/relationships/hyperlink" Target="mailto:linani@med.unideb.hu" TargetMode="External"/><Relationship Id="rId5" Type="http://schemas.openxmlformats.org/officeDocument/2006/relationships/hyperlink" Target="mailto:david@med.unideb.hu" TargetMode="External"/><Relationship Id="rId15" Type="http://schemas.openxmlformats.org/officeDocument/2006/relationships/hyperlink" Target="mailto:szildiko@med.unideb.hu" TargetMode="External"/><Relationship Id="rId23" Type="http://schemas.openxmlformats.org/officeDocument/2006/relationships/hyperlink" Target="mailto:linani@med.unideb.hu" TargetMode="External"/><Relationship Id="rId28" Type="http://schemas.openxmlformats.org/officeDocument/2006/relationships/hyperlink" Target="mailto:emona@med.unideb.hu" TargetMode="External"/><Relationship Id="rId10" Type="http://schemas.openxmlformats.org/officeDocument/2006/relationships/hyperlink" Target="mailto:dora.szabo@med.unideb.hu" TargetMode="External"/><Relationship Id="rId19" Type="http://schemas.openxmlformats.org/officeDocument/2006/relationships/hyperlink" Target="mailto:andirko.monika@med.unideb.h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kepzeskoordinacio@med.unideb.hu" TargetMode="External"/><Relationship Id="rId9" Type="http://schemas.openxmlformats.org/officeDocument/2006/relationships/hyperlink" Target="mailto:frida.edit@med.unideb.hu" TargetMode="External"/><Relationship Id="rId14" Type="http://schemas.openxmlformats.org/officeDocument/2006/relationships/hyperlink" Target="mailto:szildiko@med.unideb.hu" TargetMode="External"/><Relationship Id="rId22" Type="http://schemas.openxmlformats.org/officeDocument/2006/relationships/hyperlink" Target="mailto:nagy.attilane@med.unideb.hu" TargetMode="External"/><Relationship Id="rId27" Type="http://schemas.openxmlformats.org/officeDocument/2006/relationships/hyperlink" Target="mailto:gyvarga@med.unideb.h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csilla</cp:lastModifiedBy>
  <cp:revision>2</cp:revision>
  <dcterms:created xsi:type="dcterms:W3CDTF">2023-03-06T12:37:00Z</dcterms:created>
  <dcterms:modified xsi:type="dcterms:W3CDTF">2023-03-06T12:37:00Z</dcterms:modified>
</cp:coreProperties>
</file>