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F4C5" w14:textId="3FF171BA" w:rsidR="00476EF5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EA2DA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(</w:t>
      </w:r>
      <w:r w:rsidR="001548A8" w:rsidRPr="00EA2DA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2022</w:t>
      </w:r>
      <w:r w:rsidRPr="00EA2DA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)</w:t>
      </w:r>
    </w:p>
    <w:p w14:paraId="04711AB6" w14:textId="77777777" w:rsidR="001773DC" w:rsidRPr="00EA2DAC" w:rsidRDefault="001773DC" w:rsidP="00EA2DA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14:paraId="021A763D" w14:textId="4626354B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EA2DA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1</w:t>
      </w:r>
    </w:p>
    <w:p w14:paraId="42D75DDB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14:paraId="4C36A587" w14:textId="040F5E6B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Andrade, Carlos Alexandre Soares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val="en-GB"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; Paz, Joao Lucas Carvalho; de Melo, Gabriel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Simino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6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Mahrouseh, Nour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Januario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Alessandro Lourenco;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Capeletti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Lucas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Raineri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7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Survival rate and peri-implant evaluation of immediately loaded dental implants in individuals with type 2 diabetes mellitus: a systematic review and meta-analysis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CLINICAL ORAL INVESTIGATIONS 26: 2 pp. 1797-1810., 14 p. (2022)</w:t>
      </w:r>
    </w:p>
    <w:p w14:paraId="6778FBB1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CA95E" w14:textId="1E88CDBB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2</w:t>
      </w:r>
    </w:p>
    <w:p w14:paraId="014943A6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A3C7D" w14:textId="7090F4E1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8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Bárdos, Helga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</w:rPr>
        <w:instrText>HYPERLINK "https://m2.mtmt.hu/gui2/?type=authors&amp;mode=browse&amp;sel=10060835"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Llanaj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Erand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9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Vincze, Ferenc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10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Diószegi, Judit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11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Pikó, Péter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12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Kósa, Zsigmond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13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Sándor, János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14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Ádány, Róza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1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Diet quality as assessed by Healthy Eating Index-2015 among Hungarian Roma living in settlements of Northeast Hungary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SCIENTIFIC REPORTS 12: 1 Paper: 19213, 11 p. (2022)</w:t>
      </w:r>
    </w:p>
    <w:p w14:paraId="574F49DF" w14:textId="77777777" w:rsidR="00476EF5" w:rsidRPr="00EA2DAC" w:rsidRDefault="00476EF5" w:rsidP="00EA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D1CE46" w14:textId="1F1EC92C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A2DAC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</w:p>
    <w:p w14:paraId="7B1859E6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31A3C" w14:textId="5CA5D9F4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16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Bogati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, </w:t>
        </w:r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Reka</w:t>
        </w:r>
        <w:proofErr w:type="spellEnd"/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Katona, Eva;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"https://m2.mtmt.hu/gui2/?type=authors&amp;mode=browse&amp;sel=10022811"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Shemirani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Amir H.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17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Balogh, </w:t>
        </w:r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Eniko</w:t>
        </w:r>
        <w:proofErr w:type="spellEnd"/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begin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instrText xml:space="preserve"> HYPERLINK "https://m2.mtmt.hu/gui2/?type=authors&amp;mode=browse&amp;sel=10031715" \t "_blank" </w:instrTex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Bardos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Helga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Jeney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Viktoria;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"https://m2.mtmt.hu/gui2/?type=authors&amp;mode=browse&amp;sel=10000976"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Muszbek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Laszlo</w:t>
      </w:r>
      <w:r w:rsidR="001548A8" w:rsidRPr="00EA2DAC">
        <w:rPr>
          <w:rFonts w:ascii="Segoe UI Symbol" w:eastAsia="Times New Roman" w:hAnsi="Segoe UI Symbol" w:cs="Segoe UI Symbol"/>
          <w:sz w:val="24"/>
          <w:szCs w:val="24"/>
          <w:lang w:val="en-GB" w:eastAsia="hu-HU"/>
        </w:rPr>
        <w:t>✉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18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The Effect of Activated FXIII, a Transglutaminase, on Vascular Smooth Muscle Cells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INTERNATIONAL JOURNAL OF MOLECULAR SCIENCES 23: 10 Paper: 5845, 15 p. (2022)</w:t>
      </w:r>
    </w:p>
    <w:p w14:paraId="31726297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CF8D3" w14:textId="0C04F5C0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4</w:t>
      </w:r>
    </w:p>
    <w:p w14:paraId="35547788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27273" w14:textId="77777777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19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Fagyas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, Miklós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20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Fejes, Zsolt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Sütő, Renáta; Nagy, Zsuzsanna; Székely, Borbála; </w:t>
      </w:r>
      <w:hyperlink r:id="rId21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Pócsi, Marianna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22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Ivády, Gergely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Bíró, Edina; </w:t>
      </w:r>
      <w:hyperlink r:id="rId23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Bekő, Gabriella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24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Nagy, Attila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2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Circulating ACE2 activity predicts mortality and disease severity in hospitalized COVID-19 patients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INTERNATIONAL JOURNAL OF INFECTIOUS DISEASES 115 pp. 8-16., 9 p. (2022)</w:t>
      </w:r>
    </w:p>
    <w:p w14:paraId="368D574E" w14:textId="77777777" w:rsidR="001548A8" w:rsidRPr="00EA2DAC" w:rsidRDefault="001548A8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B27A5" w14:textId="64C47259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5</w:t>
      </w:r>
    </w:p>
    <w:p w14:paraId="5F63A76F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CDCC1" w14:textId="2A82F375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26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Hudák, Lilla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27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Nagy, Attila</w:t>
        </w:r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hu-HU"/>
          </w:rPr>
          <w:t>*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Molnár, Sarolta; </w:t>
      </w:r>
      <w:hyperlink r:id="rId28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Méhes, Gábor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 Nagy, Katalin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Erszébet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29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Oláh, László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0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Csiba, László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31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Discrepancies between clinical and autopsy findings in patients who had an acute stroke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STROKE AND VASCULAR NEUROLOGY 7: 3 pp. 215-221., 7 p. (2022)</w:t>
      </w:r>
    </w:p>
    <w:p w14:paraId="1B7D9C9A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D742C" w14:textId="655E4C11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6</w:t>
      </w:r>
    </w:p>
    <w:p w14:paraId="6D991259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E869C" w14:textId="522DCCCA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32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Koroknai, </w:t>
        </w:r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Viktoria</w:t>
        </w:r>
        <w:proofErr w:type="spellEnd"/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3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Szász, István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4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Jámbor, Krisztina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Balázs, Margit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36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Cytokine and Chemokine Receptor Patterns of Human Malignant Melanoma Cell Lines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INTERNATIONAL JOURNAL OF MOLECULAR SCIENCES 23: 5 Paper: 2644 (2022)</w:t>
      </w:r>
    </w:p>
    <w:p w14:paraId="02CF0B95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BFED0" w14:textId="5666422E" w:rsidR="00476EF5" w:rsidRPr="00EA2DAC" w:rsidRDefault="00476EF5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7</w:t>
      </w:r>
    </w:p>
    <w:p w14:paraId="2C05B1E2" w14:textId="77777777" w:rsidR="00EA2DAC" w:rsidRPr="00EA2DAC" w:rsidRDefault="00EA2DAC" w:rsidP="00EA2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B476E" w14:textId="689E38E3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37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Kurshed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, A.A.M.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8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Ádány, R.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>; </w:t>
      </w:r>
      <w:hyperlink r:id="rId39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Diószegi, J.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40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The Impact of Taste Preference-Related Gene Polymorphisms on Alcohol Consumption </w:t>
        </w:r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Behavior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: A Systematic Review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INTERNATIONAL JOURNAL OF MOLECULAR SCIENCES 23: 24 Paper: 15989 (2022)</w:t>
      </w:r>
    </w:p>
    <w:p w14:paraId="47A03DF2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78E4C" w14:textId="3B4ABC50" w:rsidR="00476EF5" w:rsidRPr="00EA2DAC" w:rsidRDefault="00476EF5" w:rsidP="00EA2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8</w:t>
      </w:r>
    </w:p>
    <w:p w14:paraId="3D271C4F" w14:textId="77777777" w:rsidR="00EA2DAC" w:rsidRPr="00EA2DAC" w:rsidRDefault="00EA2DAC" w:rsidP="00EA2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AE67A" w14:textId="77777777" w:rsidR="001548A8" w:rsidRPr="00EA2DAC" w:rsidRDefault="001548A8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Losonczy</w:t>
      </w:r>
      <w:proofErr w:type="spellEnd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G.; </w:t>
      </w:r>
      <w:proofErr w:type="spellStart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begin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instrText xml:space="preserve"> HYPERLINK "https://m2.mtmt.hu/gui2/?type=authors&amp;mode=browse&amp;sel=10061786" \t "_blank" </w:instrText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separate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Piko</w:t>
      </w:r>
      <w:proofErr w:type="spellEnd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P.</w:t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Klevering</w:t>
      </w:r>
      <w:proofErr w:type="spellEnd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B.J.; </w:t>
      </w:r>
      <w:proofErr w:type="spellStart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begin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instrText xml:space="preserve"> HYPERLINK "https://m2.mtmt.hu/gui2/?type=authors&amp;mode=browse&amp;sel=10038661" \t "_blank" </w:instrText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separate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Kosa</w:t>
      </w:r>
      <w:proofErr w:type="spellEnd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Z.</w:t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41" w:tgtFrame="_blank" w:history="1">
        <w:r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Sandor, J.</w:t>
        </w:r>
      </w:hyperlink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"https://m2.mtmt.hu/gui2/?type=authors&amp;mode=browse&amp;sel=1131057" \t "_blank"</w:instrText>
      </w:r>
      <w:r w:rsidRPr="00EA2DAC">
        <w:rPr>
          <w:rFonts w:ascii="Times New Roman" w:hAnsi="Times New Roman" w:cs="Times New Roman"/>
          <w:sz w:val="24"/>
          <w:szCs w:val="24"/>
          <w:lang w:val="en-GB"/>
        </w:rPr>
      </w:r>
      <w:r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Adany</w:t>
      </w:r>
      <w:proofErr w:type="spellEnd"/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R. </w:t>
      </w:r>
      <w:r w:rsidRPr="00EA2DAC">
        <w:rPr>
          <w:rFonts w:ascii="Segoe UI Symbol" w:eastAsia="Times New Roman" w:hAnsi="Segoe UI Symbol" w:cs="Segoe UI Symbol"/>
          <w:sz w:val="24"/>
          <w:szCs w:val="24"/>
          <w:lang w:val="en-GB" w:eastAsia="hu-HU"/>
        </w:rPr>
        <w:t>✉</w:t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42" w:tgtFrame="_blank" w:history="1">
        <w:r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Low prevalence of spectacle use in the Hungarian Roma population indicates unmet health needs</w:t>
        </w:r>
      </w:hyperlink>
      <w:r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SCIENTIFIC REPORTS 12: 1 Paper: 3873, 8 p. (2022)</w:t>
      </w:r>
    </w:p>
    <w:p w14:paraId="51C8D39A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A8966" w14:textId="637818DD" w:rsidR="00476EF5" w:rsidRPr="00EA2DAC" w:rsidRDefault="00476EF5" w:rsidP="00EA2D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A2DAC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</w:p>
    <w:p w14:paraId="115ED046" w14:textId="77777777" w:rsidR="00EA2DAC" w:rsidRPr="00EA2DAC" w:rsidRDefault="00EA2DAC" w:rsidP="00EA2D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25C85A" w14:textId="2CA289FB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43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Pál, László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val="en-GB"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44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Jenei, Tibor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McKee, Martin; </w:t>
      </w:r>
      <w:hyperlink r:id="rId4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Kovács, Nóra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"https://m2.mtmt.hu/gui2/?type=authors&amp;mode=browse&amp;sel=10054822"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Vargha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Márta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Bufa-Dőrr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Zsuzsanna;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"https://m2.mtmt.hu/gui2/?type=authors&amp;mode=browse&amp;sel=10083389"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Muhollari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Teuta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Marozsán</w:t>
      </w:r>
      <w:r w:rsidR="003168D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né</w:t>
      </w:r>
      <w:proofErr w:type="spellEnd"/>
      <w:r w:rsidR="003168D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Bujdosó,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Orsolya; </w:t>
      </w:r>
      <w:hyperlink r:id="rId46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Sándor, János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"https://m2.mtmt.hu/gui2/?type=authors&amp;mode=browse&amp;sel=10038339"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Szűcs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Sándor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47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Health and economic gain attributable to the introduction of the World Health Organization's drinking water standard on arsenic level in Hungary: A nationwide retrospective study on cancer occurrence and ischemic heart disease mortality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SCIENCE OF THE TOTAL ENVIRONMENT 851: 2 Paper: 158305 (2022)</w:t>
      </w:r>
    </w:p>
    <w:p w14:paraId="6E83E44F" w14:textId="77777777" w:rsidR="00476EF5" w:rsidRPr="00EA2DAC" w:rsidRDefault="00476EF5" w:rsidP="00EA2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A8CB4" w14:textId="3513E918" w:rsidR="00476EF5" w:rsidRPr="00EA2DAC" w:rsidRDefault="00476EF5" w:rsidP="00EA2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AC">
        <w:rPr>
          <w:rFonts w:ascii="Times New Roman" w:hAnsi="Times New Roman" w:cs="Times New Roman"/>
          <w:b/>
          <w:sz w:val="24"/>
          <w:szCs w:val="24"/>
        </w:rPr>
        <w:t>10</w:t>
      </w:r>
    </w:p>
    <w:p w14:paraId="57E2135C" w14:textId="77777777" w:rsidR="00EA2DAC" w:rsidRPr="00EA2DAC" w:rsidRDefault="00EA2DAC" w:rsidP="00EA2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C5B5" w14:textId="72943008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48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Piko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, Peter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"https://m2.mtmt.hu/gui2/?type=authors&amp;mode=browse&amp;sel=10038661"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Kosa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Zsigmond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49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Sandor, Janos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"https://m2.mtmt.hu/gui2/?type=authors&amp;mode=browse&amp;sel=10009385"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Seres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Ildiko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50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Paragh, Gyorgy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"https://m2.mtmt.hu/gui2/?type=authors&amp;mode=browse&amp;sel=1131057"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Adany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Roza</w:t>
      </w:r>
      <w:proofErr w:type="spellEnd"/>
      <w:r w:rsidR="001548A8" w:rsidRPr="00EA2DAC">
        <w:rPr>
          <w:rFonts w:ascii="Segoe UI Symbol" w:eastAsia="Times New Roman" w:hAnsi="Segoe UI Symbol" w:cs="Segoe UI Symbol"/>
          <w:sz w:val="24"/>
          <w:szCs w:val="24"/>
          <w:lang w:val="en-GB" w:eastAsia="hu-HU"/>
        </w:rPr>
        <w:t>✉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51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The profile of HDL-C subfractions and their association with cardiovascular risk in the Hungarian general and Roma populations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SCIENTIFIC REPORTS 12: 1 Paper: 10915 (2022)</w:t>
      </w:r>
    </w:p>
    <w:p w14:paraId="5231954F" w14:textId="77777777" w:rsidR="001548A8" w:rsidRPr="00EA2DAC" w:rsidRDefault="001548A8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14:paraId="5339C865" w14:textId="01077547" w:rsidR="001548A8" w:rsidRPr="00EA2DAC" w:rsidRDefault="001548A8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EA2DA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11</w:t>
      </w:r>
    </w:p>
    <w:p w14:paraId="162ADE0B" w14:textId="77777777" w:rsidR="00EA2DAC" w:rsidRPr="00EA2DAC" w:rsidRDefault="00EA2DAC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p w14:paraId="6AC9BC95" w14:textId="426E936A" w:rsidR="001548A8" w:rsidRPr="00EA2DAC" w:rsidRDefault="00000000" w:rsidP="00EA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hyperlink r:id="rId52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Somodi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, Laura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53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Debreceni, </w:t>
        </w:r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Ildiko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 Beke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"https://m2.mtmt.hu/gui2/?type=authors&amp;mode=browse&amp;sel=10043752"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Kis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Greta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54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Cozzolino, Marco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"https://m2.mtmt.hu/gui2/?type=authors&amp;mode=browse&amp;sel=10001945"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Kappelmayer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Janos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hyperlink r:id="rId55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Antal, Miklos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begin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instrText xml:space="preserve"> HYPERLINK "https://m2.mtmt.hu/gui2/?type=authors&amp;mode=browse&amp;sel=10000000" \t "_blank" </w:instrTex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Panyi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Gyorgy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instrText>HYPERLINK "https://m2.mtmt.hu/gui2/?type=authors&amp;mode=browse&amp;sel=10031715" \t "_blank"</w:instrText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</w:r>
      <w:r w:rsidR="001548A8" w:rsidRPr="00EA2DA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Bardos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Helga</w:t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fldChar w:fldCharType="end"/>
      </w:r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; </w:t>
      </w:r>
      <w:proofErr w:type="spellStart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Mutch</w:t>
      </w:r>
      <w:proofErr w:type="spellEnd"/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Nicola J.; </w:t>
      </w:r>
      <w:hyperlink r:id="rId56" w:tgtFrame="_blank" w:history="1">
        <w:proofErr w:type="spell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Muszbek</w:t>
        </w:r>
        <w:proofErr w:type="spell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, Laszlo</w:t>
        </w:r>
        <w:r w:rsidR="001548A8" w:rsidRPr="00EA2DAC">
          <w:rPr>
            <w:rFonts w:ascii="Segoe UI Symbol" w:eastAsia="Times New Roman" w:hAnsi="Segoe UI Symbol" w:cs="Segoe UI Symbol"/>
            <w:sz w:val="24"/>
            <w:szCs w:val="24"/>
            <w:lang w:val="en-GB" w:eastAsia="hu-HU"/>
          </w:rPr>
          <w:t>✉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. </w:t>
      </w:r>
      <w:hyperlink r:id="rId57" w:tgtFrame="_blank" w:history="1"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Activation mechanism dependent surface exposure of cellular factor XIII on activated platelets and </w:t>
        </w:r>
        <w:proofErr w:type="gramStart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>platelet</w:t>
        </w:r>
        <w:proofErr w:type="gramEnd"/>
        <w:r w:rsidR="001548A8" w:rsidRPr="00EA2DAC">
          <w:rPr>
            <w:rFonts w:ascii="Times New Roman" w:eastAsia="Times New Roman" w:hAnsi="Times New Roman" w:cs="Times New Roman"/>
            <w:sz w:val="24"/>
            <w:szCs w:val="24"/>
            <w:lang w:val="en-GB" w:eastAsia="hu-HU"/>
          </w:rPr>
          <w:t xml:space="preserve"> microparticles</w:t>
        </w:r>
      </w:hyperlink>
      <w:r w:rsidR="001548A8" w:rsidRPr="00EA2DA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 JOURNAL OF THROMBOSIS AND HAEMOSTASIS 20: 5 pp. 1223-1235., 13 p. (2022)</w:t>
      </w:r>
    </w:p>
    <w:sectPr w:rsidR="001548A8" w:rsidRPr="00EA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C8E"/>
    <w:multiLevelType w:val="hybridMultilevel"/>
    <w:tmpl w:val="4F700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249"/>
    <w:multiLevelType w:val="hybridMultilevel"/>
    <w:tmpl w:val="600291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A49"/>
    <w:multiLevelType w:val="hybridMultilevel"/>
    <w:tmpl w:val="B79C5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97C0E"/>
    <w:multiLevelType w:val="hybridMultilevel"/>
    <w:tmpl w:val="F5F6A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5148"/>
    <w:multiLevelType w:val="hybridMultilevel"/>
    <w:tmpl w:val="E452D0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C6DFD"/>
    <w:multiLevelType w:val="multilevel"/>
    <w:tmpl w:val="C92C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E0C7F"/>
    <w:multiLevelType w:val="hybridMultilevel"/>
    <w:tmpl w:val="141242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92932">
    <w:abstractNumId w:val="6"/>
  </w:num>
  <w:num w:numId="2" w16cid:durableId="435562515">
    <w:abstractNumId w:val="2"/>
  </w:num>
  <w:num w:numId="3" w16cid:durableId="1369376236">
    <w:abstractNumId w:val="4"/>
  </w:num>
  <w:num w:numId="4" w16cid:durableId="1772121361">
    <w:abstractNumId w:val="3"/>
  </w:num>
  <w:num w:numId="5" w16cid:durableId="786966557">
    <w:abstractNumId w:val="1"/>
  </w:num>
  <w:num w:numId="6" w16cid:durableId="217058803">
    <w:abstractNumId w:val="0"/>
  </w:num>
  <w:num w:numId="7" w16cid:durableId="1681352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F5"/>
    <w:rsid w:val="001548A8"/>
    <w:rsid w:val="001773DC"/>
    <w:rsid w:val="003168D5"/>
    <w:rsid w:val="003E39B4"/>
    <w:rsid w:val="004256CE"/>
    <w:rsid w:val="00476EF5"/>
    <w:rsid w:val="00491712"/>
    <w:rsid w:val="00697CD4"/>
    <w:rsid w:val="007F3A6A"/>
    <w:rsid w:val="00883603"/>
    <w:rsid w:val="00911260"/>
    <w:rsid w:val="00AC2C99"/>
    <w:rsid w:val="00D920D9"/>
    <w:rsid w:val="00E94009"/>
    <w:rsid w:val="00EA2DAC"/>
    <w:rsid w:val="00F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315"/>
  <w15:chartTrackingRefBased/>
  <w15:docId w15:val="{EC7C41F1-7FF5-4B06-8BA3-ADE42286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E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684">
          <w:marLeft w:val="0"/>
          <w:marRight w:val="0"/>
          <w:marTop w:val="0"/>
          <w:marBottom w:val="150"/>
          <w:divBdr>
            <w:top w:val="dotted" w:sz="6" w:space="4" w:color="4A4949"/>
            <w:left w:val="dotted" w:sz="6" w:space="4" w:color="4A4949"/>
            <w:bottom w:val="dotted" w:sz="6" w:space="4" w:color="4A4949"/>
            <w:right w:val="dotted" w:sz="6" w:space="4" w:color="4A4949"/>
          </w:divBdr>
          <w:divsChild>
            <w:div w:id="88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2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6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7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2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4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28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175">
          <w:marLeft w:val="0"/>
          <w:marRight w:val="0"/>
          <w:marTop w:val="300"/>
          <w:marBottom w:val="0"/>
          <w:divBdr>
            <w:top w:val="dotted" w:sz="6" w:space="8" w:color="4A494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2.mtmt.hu/gui2/?type=authors&amp;mode=browse&amp;sel=10012757" TargetMode="External"/><Relationship Id="rId18" Type="http://schemas.openxmlformats.org/officeDocument/2006/relationships/hyperlink" Target="https://m2.mtmt.hu/gui2/?mode=browse&amp;params=publication;32879331" TargetMode="External"/><Relationship Id="rId26" Type="http://schemas.openxmlformats.org/officeDocument/2006/relationships/hyperlink" Target="https://m2.mtmt.hu/gui2/?type=authors&amp;mode=browse&amp;sel=10081547" TargetMode="External"/><Relationship Id="rId39" Type="http://schemas.openxmlformats.org/officeDocument/2006/relationships/hyperlink" Target="https://m2.mtmt.hu/gui2/?type=authors&amp;mode=browse&amp;sel=10035075" TargetMode="External"/><Relationship Id="rId21" Type="http://schemas.openxmlformats.org/officeDocument/2006/relationships/hyperlink" Target="https://m2.mtmt.hu/gui2/?type=authors&amp;mode=browse&amp;sel=10078187" TargetMode="External"/><Relationship Id="rId34" Type="http://schemas.openxmlformats.org/officeDocument/2006/relationships/hyperlink" Target="https://m2.mtmt.hu/gui2/?type=authors&amp;mode=browse&amp;sel=10078530" TargetMode="External"/><Relationship Id="rId42" Type="http://schemas.openxmlformats.org/officeDocument/2006/relationships/hyperlink" Target="https://m2.mtmt.hu/gui2/?mode=browse&amp;params=publication;32759105" TargetMode="External"/><Relationship Id="rId47" Type="http://schemas.openxmlformats.org/officeDocument/2006/relationships/hyperlink" Target="https://m2.mtmt.hu/gui2/?mode=browse&amp;params=publication;33075434" TargetMode="External"/><Relationship Id="rId50" Type="http://schemas.openxmlformats.org/officeDocument/2006/relationships/hyperlink" Target="https://m2.mtmt.hu/gui2/?type=authors&amp;mode=browse&amp;sel=10003445" TargetMode="External"/><Relationship Id="rId55" Type="http://schemas.openxmlformats.org/officeDocument/2006/relationships/hyperlink" Target="https://m2.mtmt.hu/gui2/?type=authors&amp;mode=browse&amp;sel=10004930" TargetMode="External"/><Relationship Id="rId7" Type="http://schemas.openxmlformats.org/officeDocument/2006/relationships/hyperlink" Target="https://m2.mtmt.hu/gui2/?mode=browse&amp;params=publication;32600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2.mtmt.hu/gui2/?type=authors&amp;mode=browse&amp;sel=10078625" TargetMode="External"/><Relationship Id="rId29" Type="http://schemas.openxmlformats.org/officeDocument/2006/relationships/hyperlink" Target="https://m2.mtmt.hu/gui2/?type=authors&amp;mode=browse&amp;sel=10021860" TargetMode="External"/><Relationship Id="rId11" Type="http://schemas.openxmlformats.org/officeDocument/2006/relationships/hyperlink" Target="https://m2.mtmt.hu/gui2/?type=authors&amp;mode=browse&amp;sel=10061786" TargetMode="External"/><Relationship Id="rId24" Type="http://schemas.openxmlformats.org/officeDocument/2006/relationships/hyperlink" Target="https://m2.mtmt.hu/gui2/?type=authors&amp;mode=browse&amp;sel=10024687" TargetMode="External"/><Relationship Id="rId32" Type="http://schemas.openxmlformats.org/officeDocument/2006/relationships/hyperlink" Target="https://m2.mtmt.hu/gui2/?type=authors&amp;mode=browse&amp;sel=10044575" TargetMode="External"/><Relationship Id="rId37" Type="http://schemas.openxmlformats.org/officeDocument/2006/relationships/hyperlink" Target="https://m2.mtmt.hu/gui2/?type=authors&amp;mode=browse&amp;sel=10084693" TargetMode="External"/><Relationship Id="rId40" Type="http://schemas.openxmlformats.org/officeDocument/2006/relationships/hyperlink" Target="https://m2.mtmt.hu/gui2/?mode=browse&amp;params=publication;33554620" TargetMode="External"/><Relationship Id="rId45" Type="http://schemas.openxmlformats.org/officeDocument/2006/relationships/hyperlink" Target="https://m2.mtmt.hu/gui2/?type=authors&amp;mode=browse&amp;sel=10053985" TargetMode="External"/><Relationship Id="rId53" Type="http://schemas.openxmlformats.org/officeDocument/2006/relationships/hyperlink" Target="https://m2.mtmt.hu/gui2/?type=authors&amp;mode=browse&amp;sel=1007295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82774" TargetMode="External"/><Relationship Id="rId19" Type="http://schemas.openxmlformats.org/officeDocument/2006/relationships/hyperlink" Target="https://m2.mtmt.hu/gui2/?type=authors&amp;mode=browse&amp;sel=10037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10075530" TargetMode="External"/><Relationship Id="rId14" Type="http://schemas.openxmlformats.org/officeDocument/2006/relationships/hyperlink" Target="https://m2.mtmt.hu/gui2/?type=authors&amp;mode=browse&amp;sel=1131057" TargetMode="External"/><Relationship Id="rId22" Type="http://schemas.openxmlformats.org/officeDocument/2006/relationships/hyperlink" Target="https://m2.mtmt.hu/gui2/?type=authors&amp;mode=browse&amp;sel=10037475" TargetMode="External"/><Relationship Id="rId27" Type="http://schemas.openxmlformats.org/officeDocument/2006/relationships/hyperlink" Target="https://m2.mtmt.hu/gui2/?type=authors&amp;mode=browse&amp;sel=10024687" TargetMode="External"/><Relationship Id="rId30" Type="http://schemas.openxmlformats.org/officeDocument/2006/relationships/hyperlink" Target="https://m2.mtmt.hu/gui2/?type=authors&amp;mode=browse&amp;sel=10000492" TargetMode="External"/><Relationship Id="rId35" Type="http://schemas.openxmlformats.org/officeDocument/2006/relationships/hyperlink" Target="https://m2.mtmt.hu/gui2/?type=authors&amp;mode=browse&amp;sel=10000801" TargetMode="External"/><Relationship Id="rId43" Type="http://schemas.openxmlformats.org/officeDocument/2006/relationships/hyperlink" Target="https://m2.mtmt.hu/gui2/?type=authors&amp;mode=browse&amp;sel=10038172" TargetMode="External"/><Relationship Id="rId48" Type="http://schemas.openxmlformats.org/officeDocument/2006/relationships/hyperlink" Target="https://m2.mtmt.hu/gui2/?type=authors&amp;mode=browse&amp;sel=10061786" TargetMode="External"/><Relationship Id="rId56" Type="http://schemas.openxmlformats.org/officeDocument/2006/relationships/hyperlink" Target="https://m2.mtmt.hu/gui2/?type=authors&amp;mode=browse&amp;sel=10000976" TargetMode="External"/><Relationship Id="rId8" Type="http://schemas.openxmlformats.org/officeDocument/2006/relationships/hyperlink" Target="https://m2.mtmt.hu/gui2/?type=authors&amp;mode=browse&amp;sel=10031715" TargetMode="External"/><Relationship Id="rId51" Type="http://schemas.openxmlformats.org/officeDocument/2006/relationships/hyperlink" Target="https://m2.mtmt.hu/gui2/?mode=browse&amp;params=publication;32917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2.mtmt.hu/gui2/?type=authors&amp;mode=browse&amp;sel=10038661" TargetMode="External"/><Relationship Id="rId17" Type="http://schemas.openxmlformats.org/officeDocument/2006/relationships/hyperlink" Target="https://m2.mtmt.hu/gui2/?type=authors&amp;mode=browse&amp;sel=10055216" TargetMode="External"/><Relationship Id="rId25" Type="http://schemas.openxmlformats.org/officeDocument/2006/relationships/hyperlink" Target="https://m2.mtmt.hu/gui2/?mode=browse&amp;params=publication;32513589" TargetMode="External"/><Relationship Id="rId33" Type="http://schemas.openxmlformats.org/officeDocument/2006/relationships/hyperlink" Target="https://m2.mtmt.hu/gui2/?type=authors&amp;mode=browse&amp;sel=10035086" TargetMode="External"/><Relationship Id="rId38" Type="http://schemas.openxmlformats.org/officeDocument/2006/relationships/hyperlink" Target="https://m2.mtmt.hu/gui2/?type=authors&amp;mode=browse&amp;sel=1131057" TargetMode="External"/><Relationship Id="rId46" Type="http://schemas.openxmlformats.org/officeDocument/2006/relationships/hyperlink" Target="https://m2.mtmt.hu/gui2/?type=authors&amp;mode=browse&amp;sel=1001275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2.mtmt.hu/gui2/?type=authors&amp;mode=browse&amp;sel=10056989" TargetMode="External"/><Relationship Id="rId41" Type="http://schemas.openxmlformats.org/officeDocument/2006/relationships/hyperlink" Target="https://m2.mtmt.hu/gui2/?type=authors&amp;mode=browse&amp;sel=10012757" TargetMode="External"/><Relationship Id="rId54" Type="http://schemas.openxmlformats.org/officeDocument/2006/relationships/hyperlink" Target="https://m2.mtmt.hu/gui2/?type=authors&amp;mode=browse&amp;sel=100765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2.mtmt.hu/gui2/?type=authors&amp;mode=browse&amp;sel=10073093" TargetMode="External"/><Relationship Id="rId15" Type="http://schemas.openxmlformats.org/officeDocument/2006/relationships/hyperlink" Target="https://m2.mtmt.hu/gui2/?mode=browse&amp;params=publication;33229804" TargetMode="External"/><Relationship Id="rId23" Type="http://schemas.openxmlformats.org/officeDocument/2006/relationships/hyperlink" Target="https://m2.mtmt.hu/gui2/?type=authors&amp;mode=browse&amp;sel=10024507" TargetMode="External"/><Relationship Id="rId28" Type="http://schemas.openxmlformats.org/officeDocument/2006/relationships/hyperlink" Target="https://m2.mtmt.hu/gui2/?type=authors&amp;mode=browse&amp;sel=10011299" TargetMode="External"/><Relationship Id="rId36" Type="http://schemas.openxmlformats.org/officeDocument/2006/relationships/hyperlink" Target="https://m2.mtmt.hu/gui2/?mode=browse&amp;params=publication;32712273" TargetMode="External"/><Relationship Id="rId49" Type="http://schemas.openxmlformats.org/officeDocument/2006/relationships/hyperlink" Target="https://m2.mtmt.hu/gui2/?type=authors&amp;mode=browse&amp;sel=10012757" TargetMode="External"/><Relationship Id="rId57" Type="http://schemas.openxmlformats.org/officeDocument/2006/relationships/hyperlink" Target="https://m2.mtmt.hu/gui2/?mode=browse&amp;params=publication;32841642" TargetMode="External"/><Relationship Id="rId10" Type="http://schemas.openxmlformats.org/officeDocument/2006/relationships/hyperlink" Target="https://m2.mtmt.hu/gui2/?type=authors&amp;mode=browse&amp;sel=10035075" TargetMode="External"/><Relationship Id="rId31" Type="http://schemas.openxmlformats.org/officeDocument/2006/relationships/hyperlink" Target="https://m2.mtmt.hu/gui2/?mode=browse&amp;params=publication;32574226" TargetMode="External"/><Relationship Id="rId44" Type="http://schemas.openxmlformats.org/officeDocument/2006/relationships/hyperlink" Target="https://m2.mtmt.hu/gui2/?type=authors&amp;mode=browse&amp;sel=10037503" TargetMode="External"/><Relationship Id="rId52" Type="http://schemas.openxmlformats.org/officeDocument/2006/relationships/hyperlink" Target="https://m2.mtmt.hu/gui2/?type=authors&amp;mode=browse&amp;sel=1007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1233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Szabolcs Lovas</cp:lastModifiedBy>
  <cp:revision>13</cp:revision>
  <dcterms:created xsi:type="dcterms:W3CDTF">2023-03-28T12:15:00Z</dcterms:created>
  <dcterms:modified xsi:type="dcterms:W3CDTF">2023-04-03T10:26:00Z</dcterms:modified>
</cp:coreProperties>
</file>